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15028ACB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6926D4">
              <w:rPr>
                <w:rFonts w:ascii="Times New Roman" w:hAnsi="Times New Roman"/>
                <w:bCs/>
                <w:sz w:val="24"/>
                <w:szCs w:val="24"/>
              </w:rPr>
              <w:t>Località Campanile (Pietralunga)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01F4B5CC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VENDITA </w:t>
            </w:r>
            <w:r w:rsidR="002A5C30">
              <w:rPr>
                <w:rFonts w:ascii="Times New Roman" w:hAnsi="Times New Roman"/>
                <w:b/>
                <w:i w:val="0"/>
              </w:rPr>
              <w:t>Boschi in piedi</w:t>
            </w:r>
            <w:r w:rsidR="006926D4">
              <w:rPr>
                <w:rFonts w:ascii="Times New Roman" w:hAnsi="Times New Roman"/>
                <w:b/>
                <w:i w:val="0"/>
              </w:rPr>
              <w:t xml:space="preserve"> 2025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 Lotto </w:t>
            </w:r>
            <w:r w:rsidR="006926D4">
              <w:rPr>
                <w:rFonts w:ascii="Times New Roman" w:hAnsi="Times New Roman"/>
                <w:b/>
                <w:i w:val="0"/>
              </w:rPr>
              <w:t>4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1242E8B0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A5C30">
              <w:rPr>
                <w:rFonts w:ascii="Times New Roman" w:hAnsi="Times New Roman"/>
                <w:b/>
                <w:sz w:val="20"/>
                <w:szCs w:val="20"/>
              </w:rPr>
              <w:t xml:space="preserve">offerto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994EC" w14:textId="5AE8B59B" w:rsidR="006D51B4" w:rsidRDefault="002A5C30" w:rsidP="006D51B4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 xml:space="preserve">Boschi in piedi </w:t>
            </w:r>
            <w:r w:rsidR="006D51B4">
              <w:rPr>
                <w:rFonts w:ascii="Tahoma" w:hAnsi="Tahoma"/>
                <w:b/>
                <w:sz w:val="22"/>
              </w:rPr>
              <w:t xml:space="preserve">Località </w:t>
            </w:r>
            <w:proofErr w:type="gramStart"/>
            <w:r w:rsidR="006926D4">
              <w:rPr>
                <w:rFonts w:ascii="Tahoma" w:hAnsi="Tahoma"/>
                <w:b/>
                <w:sz w:val="22"/>
              </w:rPr>
              <w:t xml:space="preserve">Campanile </w:t>
            </w:r>
            <w:r w:rsidR="006D51B4" w:rsidRPr="005B36CD">
              <w:rPr>
                <w:rFonts w:ascii="Tahoma" w:hAnsi="Tahoma"/>
                <w:b/>
                <w:sz w:val="22"/>
              </w:rPr>
              <w:t xml:space="preserve"> (</w:t>
            </w:r>
            <w:proofErr w:type="gramEnd"/>
            <w:r w:rsidR="006D51B4" w:rsidRPr="005B36CD">
              <w:rPr>
                <w:rFonts w:ascii="Tahoma" w:hAnsi="Tahoma"/>
                <w:b/>
                <w:sz w:val="22"/>
              </w:rPr>
              <w:t>Pietralunga)</w:t>
            </w:r>
          </w:p>
          <w:p w14:paraId="051F18B4" w14:textId="0FD32217" w:rsidR="006C7E8C" w:rsidRPr="002A5C30" w:rsidRDefault="006C7E8C" w:rsidP="002A5C30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1866C964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2A5C30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</w:t>
      </w:r>
      <w:r w:rsidRPr="004C2AAE">
        <w:rPr>
          <w:rFonts w:ascii="Times New Roman" w:hAnsi="Times New Roman" w:cs="Arial"/>
          <w:sz w:val="24"/>
          <w:szCs w:val="24"/>
        </w:rPr>
        <w:t>13 del D.lgs 196/2003</w:t>
      </w:r>
      <w:r w:rsidRPr="00EF70C8">
        <w:rPr>
          <w:rFonts w:ascii="Times New Roman" w:hAnsi="Times New Roman" w:cs="Arial"/>
          <w:sz w:val="24"/>
          <w:szCs w:val="24"/>
        </w:rPr>
        <w:t xml:space="preserve">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04A7C"/>
    <w:rsid w:val="0017615C"/>
    <w:rsid w:val="001D3008"/>
    <w:rsid w:val="00293D43"/>
    <w:rsid w:val="002A5C30"/>
    <w:rsid w:val="003C4F88"/>
    <w:rsid w:val="00444E06"/>
    <w:rsid w:val="004C2AAE"/>
    <w:rsid w:val="00641DD1"/>
    <w:rsid w:val="006926D4"/>
    <w:rsid w:val="006C7E8C"/>
    <w:rsid w:val="006D51B4"/>
    <w:rsid w:val="00700C74"/>
    <w:rsid w:val="007027A0"/>
    <w:rsid w:val="00722DFF"/>
    <w:rsid w:val="00733258"/>
    <w:rsid w:val="007C0683"/>
    <w:rsid w:val="0082477A"/>
    <w:rsid w:val="00A7713B"/>
    <w:rsid w:val="00A92D81"/>
    <w:rsid w:val="00B14540"/>
    <w:rsid w:val="00B57A12"/>
    <w:rsid w:val="00BB362B"/>
    <w:rsid w:val="00C62304"/>
    <w:rsid w:val="00CD0625"/>
    <w:rsid w:val="00CF3C60"/>
    <w:rsid w:val="00E154C7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  <w:style w:type="paragraph" w:styleId="Testonormale">
    <w:name w:val="Plain Text"/>
    <w:basedOn w:val="Normale"/>
    <w:link w:val="TestonormaleCarattere"/>
    <w:rsid w:val="002A5C3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2A5C3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1733</Characters>
  <Application>Microsoft Office Word</Application>
  <DocSecurity>4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2</cp:revision>
  <dcterms:created xsi:type="dcterms:W3CDTF">2025-11-03T07:47:00Z</dcterms:created>
  <dcterms:modified xsi:type="dcterms:W3CDTF">2025-11-03T07:47:00Z</dcterms:modified>
</cp:coreProperties>
</file>