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211E" w14:textId="28FCE7A5" w:rsidR="00802D53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Marca bollo 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E" w14:textId="3D8BAC16" w:rsidR="0017615C" w:rsidRPr="006A3174" w:rsidRDefault="00EF70C8" w:rsidP="006A3174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3AAA97BB" w:rsidR="0017615C" w:rsidRPr="00F10EF2" w:rsidRDefault="0017615C" w:rsidP="001D3008">
            <w:pPr>
              <w:jc w:val="both"/>
              <w:rPr>
                <w:b/>
              </w:rPr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>OFFERTA</w:t>
            </w:r>
            <w:r w:rsidR="00F10E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E7EF4" w:rsidRPr="006E7EF4">
              <w:rPr>
                <w:rFonts w:ascii="Arial" w:hAnsi="Arial" w:cs="Arial"/>
                <w:b/>
                <w:bCs/>
              </w:rPr>
              <w:t xml:space="preserve">di materiale derivante da interventi selvicolturali </w:t>
            </w:r>
            <w:r w:rsidR="006A3174" w:rsidRPr="006A3174">
              <w:rPr>
                <w:rFonts w:ascii="Arial" w:hAnsi="Arial" w:cs="Arial"/>
                <w:b/>
                <w:bCs/>
              </w:rPr>
              <w:t xml:space="preserve">materiale derivante dai tagli colturali previsti nel progetto </w:t>
            </w:r>
            <w:r w:rsidR="006A3174">
              <w:rPr>
                <w:rFonts w:ascii="Arial" w:hAnsi="Arial" w:cs="Arial"/>
                <w:b/>
                <w:bCs/>
              </w:rPr>
              <w:t>R</w:t>
            </w:r>
            <w:r w:rsidR="006A3174" w:rsidRPr="006A3174">
              <w:rPr>
                <w:rFonts w:ascii="Arial" w:hAnsi="Arial" w:cs="Arial"/>
                <w:b/>
                <w:bCs/>
              </w:rPr>
              <w:t>eg.(</w:t>
            </w:r>
            <w:r w:rsidR="006A3174">
              <w:rPr>
                <w:rFonts w:ascii="Arial" w:hAnsi="Arial" w:cs="Arial"/>
                <w:b/>
                <w:bCs/>
              </w:rPr>
              <w:t>EU</w:t>
            </w:r>
            <w:r w:rsidR="006A3174" w:rsidRPr="006A3174">
              <w:rPr>
                <w:rFonts w:ascii="Arial" w:hAnsi="Arial" w:cs="Arial"/>
                <w:b/>
                <w:bCs/>
              </w:rPr>
              <w:t>)n.2021/2115ec– complemento per lo sviluppo rurale per l'umbria2023-2027(csr)– interventosrd12–investimenti per la prevenzione e il ripristino danni foreste–annualita'2024–azione srd12.in loc. Romitorio frazione Monte Malbe in comune di Corciano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225234D0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609CA3B7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="00540785">
              <w:rPr>
                <w:rFonts w:ascii="Times New Roman" w:hAnsi="Times New Roman"/>
                <w:b/>
                <w:sz w:val="20"/>
                <w:szCs w:val="20"/>
              </w:rPr>
              <w:t xml:space="preserve">/ </w:t>
            </w:r>
            <w:r w:rsidR="006A3174">
              <w:rPr>
                <w:rFonts w:ascii="Times New Roman" w:hAnsi="Times New Roman"/>
                <w:b/>
                <w:sz w:val="20"/>
                <w:szCs w:val="20"/>
              </w:rPr>
              <w:t>quintale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6FF40831" w:rsidR="00540785" w:rsidRPr="00540785" w:rsidRDefault="00552E48" w:rsidP="00540785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02D53">
              <w:rPr>
                <w:rFonts w:ascii="Times New Roman" w:hAnsi="Times New Roman"/>
                <w:b/>
                <w:i w:val="0"/>
              </w:rPr>
              <w:t>come da capitolato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120249"/>
    <w:rsid w:val="0017615C"/>
    <w:rsid w:val="001D3008"/>
    <w:rsid w:val="00266370"/>
    <w:rsid w:val="00293D43"/>
    <w:rsid w:val="003264F1"/>
    <w:rsid w:val="003D1C9C"/>
    <w:rsid w:val="003F7894"/>
    <w:rsid w:val="00512FB2"/>
    <w:rsid w:val="00540785"/>
    <w:rsid w:val="00552E48"/>
    <w:rsid w:val="00580060"/>
    <w:rsid w:val="005A2EF5"/>
    <w:rsid w:val="005B1F72"/>
    <w:rsid w:val="006565B2"/>
    <w:rsid w:val="006A3174"/>
    <w:rsid w:val="006C7E8C"/>
    <w:rsid w:val="006E7EF4"/>
    <w:rsid w:val="007027A0"/>
    <w:rsid w:val="00733258"/>
    <w:rsid w:val="007C0683"/>
    <w:rsid w:val="007F2905"/>
    <w:rsid w:val="00802D53"/>
    <w:rsid w:val="00826523"/>
    <w:rsid w:val="008377BD"/>
    <w:rsid w:val="008E5797"/>
    <w:rsid w:val="008F7E0A"/>
    <w:rsid w:val="009446F2"/>
    <w:rsid w:val="00A92D81"/>
    <w:rsid w:val="00AF1DBB"/>
    <w:rsid w:val="00B14540"/>
    <w:rsid w:val="00C62304"/>
    <w:rsid w:val="00C959AB"/>
    <w:rsid w:val="00CA5759"/>
    <w:rsid w:val="00CD0625"/>
    <w:rsid w:val="00CF3C60"/>
    <w:rsid w:val="00D715EF"/>
    <w:rsid w:val="00D74ACE"/>
    <w:rsid w:val="00E166C7"/>
    <w:rsid w:val="00E95FA2"/>
    <w:rsid w:val="00ED5BA9"/>
    <w:rsid w:val="00EE205E"/>
    <w:rsid w:val="00EE625A"/>
    <w:rsid w:val="00EF70C8"/>
    <w:rsid w:val="00F001DB"/>
    <w:rsid w:val="00F10EF2"/>
    <w:rsid w:val="00F12FEE"/>
    <w:rsid w:val="00F40372"/>
    <w:rsid w:val="00FB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11</cp:revision>
  <dcterms:created xsi:type="dcterms:W3CDTF">2024-08-29T06:19:00Z</dcterms:created>
  <dcterms:modified xsi:type="dcterms:W3CDTF">2026-06-03T09:55:00Z</dcterms:modified>
</cp:coreProperties>
</file>