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AF95" w14:textId="77777777" w:rsidR="00EB1263" w:rsidRDefault="006102A2">
      <w:r>
        <w:rPr>
          <w:rFonts w:ascii="Arial" w:hAnsi="Arial" w:cs="Arial"/>
          <w:b/>
          <w:bCs/>
        </w:rPr>
        <w:t xml:space="preserve">Allegato n. 1 – C Domanda di ammissione alla procedura di mobilità volontaria </w:t>
      </w:r>
    </w:p>
    <w:p w14:paraId="1F2BCE4F" w14:textId="77777777" w:rsidR="00EB1263" w:rsidRDefault="00EB1263">
      <w:pPr>
        <w:rPr>
          <w:rFonts w:ascii="Arial" w:hAnsi="Arial" w:cs="Arial"/>
          <w:b/>
          <w:bCs/>
        </w:rPr>
      </w:pPr>
    </w:p>
    <w:p w14:paraId="6E9664D1" w14:textId="77777777" w:rsidR="00EB1263" w:rsidRDefault="006102A2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All’Agenzia Forestale Regionale </w:t>
      </w:r>
    </w:p>
    <w:p w14:paraId="1AA6A801" w14:textId="77777777" w:rsidR="00EB1263" w:rsidRDefault="006102A2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Via Pietro Tuzi, 7 06128 Perugia</w:t>
      </w:r>
    </w:p>
    <w:p w14:paraId="0687EE6E" w14:textId="77777777" w:rsidR="00EB1263" w:rsidRDefault="00EB1263">
      <w:pPr>
        <w:rPr>
          <w:rFonts w:ascii="Arial" w:hAnsi="Arial" w:cs="Arial"/>
        </w:rPr>
      </w:pPr>
    </w:p>
    <w:p w14:paraId="27D2B10D" w14:textId="77777777" w:rsidR="00EB1263" w:rsidRDefault="006102A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OGGETTO: Avviso di mobilità volontaria al passaggio diretto di dipendenti in servizio presso altre pubbliche amministrazioni ai sensi dell’art. 30 del D.Lgs 165/2021 e ss.mm.ii. Domanda di partecipazione.</w:t>
      </w:r>
    </w:p>
    <w:p w14:paraId="58DF1750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 ……………………...…………………………………………………………………; codice fiscale………………………… nato/a………………………………………………………………. il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/…./……… Residente a ……………………………………………………………………………….. in 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……………………………………………………………….n.……… Cap…………</w:t>
      </w:r>
    </w:p>
    <w:p w14:paraId="018E3EDE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indirizzo e-mail: …………………………………………………………………………………………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pec</w:t>
      </w:r>
      <w:proofErr w:type="spellEnd"/>
      <w:r>
        <w:rPr>
          <w:rFonts w:ascii="Arial" w:hAnsi="Arial" w:cs="Arial"/>
        </w:rPr>
        <w:t>: ……………………………………………………………………………………………………………..</w:t>
      </w:r>
    </w:p>
    <w:p w14:paraId="490E8637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recapito, se diverso dalla residenza, (cui indirizzare le eventuali comunicazioni) ……………………………………………………………………………………………………………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; recapito telefonico: ………………………………………………….; </w:t>
      </w:r>
    </w:p>
    <w:p w14:paraId="4D3FD555" w14:textId="77777777" w:rsidR="00EB1263" w:rsidRDefault="006102A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CHIEDE</w:t>
      </w:r>
    </w:p>
    <w:p w14:paraId="24E7EBA8" w14:textId="77777777" w:rsidR="00EB1263" w:rsidRDefault="006102A2">
      <w:pPr>
        <w:widowControl w:val="0"/>
        <w:spacing w:before="120" w:after="120"/>
        <w:jc w:val="both"/>
      </w:pPr>
      <w:r>
        <w:rPr>
          <w:rFonts w:ascii="Arial" w:hAnsi="Arial" w:cs="Arial"/>
        </w:rPr>
        <w:t xml:space="preserve">di partecipare alla procedura di mobilità volontaria, ex art. 30 del D.Lgs. n. 165/2021, per la copertura di </w:t>
      </w:r>
      <w:r>
        <w:rPr>
          <w:rFonts w:ascii="Arial" w:hAnsi="Arial" w:cs="Arial"/>
          <w:b/>
          <w:bCs/>
        </w:rPr>
        <w:t xml:space="preserve">3 </w:t>
      </w:r>
      <w:r>
        <w:rPr>
          <w:rFonts w:ascii="Arial" w:hAnsi="Arial" w:cs="Arial"/>
        </w:rPr>
        <w:t xml:space="preserve">posti di </w:t>
      </w:r>
      <w:r>
        <w:rPr>
          <w:rFonts w:ascii="Arial" w:hAnsi="Arial" w:cs="Arial"/>
          <w:b/>
          <w:bCs/>
        </w:rPr>
        <w:t>Profilo ISTRUTTORE TECNICO Categoria C da assegnare al Servizio Bonifica – Irrigazione- Sicurezza Qualità (Sezione Parco Macchine/Attrezzature/</w:t>
      </w:r>
      <w:proofErr w:type="gramStart"/>
      <w:r>
        <w:rPr>
          <w:rFonts w:ascii="Arial" w:hAnsi="Arial" w:cs="Arial"/>
          <w:b/>
          <w:bCs/>
        </w:rPr>
        <w:t>Rifiuti )</w:t>
      </w:r>
      <w:proofErr w:type="gramEnd"/>
    </w:p>
    <w:p w14:paraId="70485456" w14:textId="77777777" w:rsidR="00EB1263" w:rsidRDefault="006102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tal fine, consapevole delle sanzioni penali previste dalla legge nel caso di dichiarazione mendace </w:t>
      </w:r>
    </w:p>
    <w:p w14:paraId="21D84BF3" w14:textId="77777777" w:rsidR="00EB1263" w:rsidRDefault="006102A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dichiara sotto la propria responsabilità:</w:t>
      </w:r>
    </w:p>
    <w:p w14:paraId="01E6618D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 di essere in servizio, con rapporto di lavoro a tempo pieno e indeterminato, presso le Amministrazioni Pubbliche di cui all’art. 1, comma 2 del D.Lgs. n. 165/2001;</w:t>
      </w:r>
    </w:p>
    <w:p w14:paraId="7E392181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 di prestare attività lavorativa di ruolo presso la seguente Pubblica Amministrazione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.……………………………………………………………………… in qualifica di (specificare categoria giuridica, posizione economica, profilo professionale) ……………………………………………………………………………………………………………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;</w:t>
      </w:r>
    </w:p>
    <w:p w14:paraId="70C75669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 di essere inquadrato/a dal……………………nella categoria giuridica C, con profilo professionale Istruttore Tecnico o ad esso corrispondente ovvero equivalente;</w:t>
      </w:r>
    </w:p>
    <w:p w14:paraId="2A4AF75A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4. di aver superato il periodo di prova;</w:t>
      </w:r>
    </w:p>
    <w:p w14:paraId="18FFFF41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5. di essere in possesso dell’idoneità psicofisica al servizio;</w:t>
      </w:r>
    </w:p>
    <w:p w14:paraId="2FF02600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6. di essere in possesso del seguente titolo di studio 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 conseguito in data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…, presso……………………………………………; </w:t>
      </w:r>
      <w:bookmarkStart w:id="0" w:name="_Hlk95123900"/>
    </w:p>
    <w:bookmarkEnd w:id="0"/>
    <w:p w14:paraId="2AEE891F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7. di non aver riportato sanzioni disciplinari superiori al rimprovero scritto nel biennio antecedente alla data di presentazione della domanda;</w:t>
      </w:r>
    </w:p>
    <w:p w14:paraId="1C0F29CE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di non avere subito condanne penali, con sentenza passata in giudicato, per reati ostativi all’accesso alla pubblica amministrazione; </w:t>
      </w:r>
    </w:p>
    <w:p w14:paraId="0CC37884" w14:textId="77777777" w:rsidR="00EB1263" w:rsidRDefault="006102A2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di essere a conoscenza ed accettare in modo incondizionato le indicazioni e prescrizioni contenute nell’avviso di mobilità di cui alla presente domanda di ammissione; </w:t>
      </w:r>
    </w:p>
    <w:p w14:paraId="41F307AA" w14:textId="77777777" w:rsidR="00EB1263" w:rsidRDefault="006102A2">
      <w:pPr>
        <w:spacing w:before="120" w:after="120" w:line="360" w:lineRule="auto"/>
        <w:jc w:val="both"/>
      </w:pPr>
      <w:r>
        <w:rPr>
          <w:rFonts w:ascii="Arial" w:hAnsi="Arial" w:cs="Arial"/>
        </w:rPr>
        <w:t>10. di aver preso visione dell’</w:t>
      </w:r>
      <w:r>
        <w:rPr>
          <w:rFonts w:ascii="Arial" w:hAnsi="Arial" w:cs="Arial"/>
          <w:i/>
          <w:iCs/>
        </w:rPr>
        <w:t>“informativa sul trattamento dei dati personali dei candidati a concorsi e selezioni</w:t>
      </w:r>
      <w:r>
        <w:rPr>
          <w:rFonts w:ascii="Arial" w:hAnsi="Arial" w:cs="Arial"/>
        </w:rPr>
        <w:t xml:space="preserve">” di cui all’avviso di mobilità </w:t>
      </w:r>
      <w:r>
        <w:rPr>
          <w:rFonts w:ascii="Arial" w:hAnsi="Arial" w:cs="Arial"/>
          <w:b/>
          <w:bCs/>
        </w:rPr>
        <w:t>(</w:t>
      </w:r>
      <w:proofErr w:type="spellStart"/>
      <w:r>
        <w:rPr>
          <w:rFonts w:ascii="Arial" w:hAnsi="Arial" w:cs="Arial"/>
          <w:b/>
          <w:bCs/>
        </w:rPr>
        <w:t>All</w:t>
      </w:r>
      <w:proofErr w:type="spellEnd"/>
      <w:r>
        <w:rPr>
          <w:rFonts w:ascii="Arial" w:hAnsi="Arial" w:cs="Arial"/>
          <w:b/>
          <w:bCs/>
        </w:rPr>
        <w:t>. 2)</w:t>
      </w:r>
      <w:r>
        <w:rPr>
          <w:rFonts w:ascii="Arial" w:hAnsi="Arial" w:cs="Arial"/>
        </w:rPr>
        <w:t>.</w:t>
      </w:r>
    </w:p>
    <w:p w14:paraId="2379E8F0" w14:textId="77777777" w:rsidR="00EB1263" w:rsidRDefault="006102A2">
      <w:pPr>
        <w:spacing w:before="120" w:after="120" w:line="360" w:lineRule="auto"/>
        <w:jc w:val="both"/>
      </w:pPr>
      <w:r>
        <w:rPr>
          <w:rFonts w:ascii="Arial" w:hAnsi="Arial" w:cs="Arial"/>
        </w:rPr>
        <w:t xml:space="preserve"> Dichiara, altresì, di essere consapevole che le comunicazioni inerenti </w:t>
      </w:r>
      <w:proofErr w:type="gramStart"/>
      <w:r>
        <w:rPr>
          <w:rFonts w:ascii="Arial" w:hAnsi="Arial" w:cs="Arial"/>
        </w:rPr>
        <w:t>la</w:t>
      </w:r>
      <w:proofErr w:type="gramEnd"/>
      <w:r>
        <w:rPr>
          <w:rFonts w:ascii="Arial" w:hAnsi="Arial" w:cs="Arial"/>
        </w:rPr>
        <w:t xml:space="preserve"> procedura di mobilità saranno pubblicate nell’area riservata del sito istituzionale dell’Agenzia Forestale Regionale </w:t>
      </w:r>
      <w:hyperlink r:id="rId6" w:history="1">
        <w:r>
          <w:rPr>
            <w:rStyle w:val="Collegamentoipertestuale"/>
            <w:rFonts w:ascii="Arial" w:hAnsi="Arial" w:cs="Arial"/>
          </w:rPr>
          <w:t>http://www.afor.umbria</w:t>
        </w:r>
      </w:hyperlink>
      <w:r>
        <w:rPr>
          <w:rFonts w:ascii="Arial" w:hAnsi="Arial" w:cs="Arial"/>
        </w:rPr>
        <w:t xml:space="preserve"> e che le stesse avranno valore di notifica a tutti gli effetti di legge. </w:t>
      </w:r>
    </w:p>
    <w:p w14:paraId="16EA1369" w14:textId="77777777" w:rsidR="00EB1263" w:rsidRDefault="00EB1263">
      <w:pPr>
        <w:jc w:val="both"/>
        <w:rPr>
          <w:rFonts w:ascii="Arial" w:hAnsi="Arial" w:cs="Arial"/>
        </w:rPr>
      </w:pPr>
    </w:p>
    <w:p w14:paraId="2CF75CEA" w14:textId="77777777" w:rsidR="00EB1263" w:rsidRDefault="006102A2">
      <w:pPr>
        <w:jc w:val="both"/>
      </w:pPr>
      <w:r>
        <w:rPr>
          <w:rFonts w:ascii="Arial" w:hAnsi="Arial" w:cs="Arial"/>
        </w:rPr>
        <w:t xml:space="preserve">Alla presente domanda di ammissione </w:t>
      </w:r>
      <w:r>
        <w:rPr>
          <w:rFonts w:ascii="Arial" w:hAnsi="Arial" w:cs="Arial"/>
          <w:b/>
          <w:bCs/>
        </w:rPr>
        <w:t>ALLEGA:</w:t>
      </w:r>
    </w:p>
    <w:p w14:paraId="28B45892" w14:textId="77777777" w:rsidR="00EB1263" w:rsidRDefault="006102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curriculum vitae professionale e formativo sottoscritto e datato;</w:t>
      </w:r>
    </w:p>
    <w:p w14:paraId="29B6B188" w14:textId="77777777" w:rsidR="00EB1263" w:rsidRDefault="006102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fotocopia del documento d’identità in corso di validità.</w:t>
      </w:r>
    </w:p>
    <w:p w14:paraId="60C575BC" w14:textId="77777777" w:rsidR="00EB1263" w:rsidRDefault="00EB1263">
      <w:pPr>
        <w:jc w:val="both"/>
        <w:rPr>
          <w:rFonts w:ascii="Arial" w:hAnsi="Arial" w:cs="Arial"/>
        </w:rPr>
      </w:pPr>
    </w:p>
    <w:p w14:paraId="1242AA81" w14:textId="77777777" w:rsidR="00EB1263" w:rsidRDefault="006102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Luogo e data ………….                                                                            </w:t>
      </w:r>
    </w:p>
    <w:p w14:paraId="2293DE59" w14:textId="77777777" w:rsidR="00EB1263" w:rsidRDefault="006102A2">
      <w:pPr>
        <w:jc w:val="both"/>
      </w:pPr>
      <w:r>
        <w:rPr>
          <w:rFonts w:ascii="Arial" w:hAnsi="Arial" w:cs="Arial"/>
        </w:rPr>
        <w:t xml:space="preserve">                                                  FIRMA ______________________________________</w:t>
      </w:r>
    </w:p>
    <w:sectPr w:rsidR="00EB1263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9624B" w14:textId="77777777" w:rsidR="00463CAA" w:rsidRDefault="00463CAA">
      <w:pPr>
        <w:spacing w:after="0"/>
      </w:pPr>
      <w:r>
        <w:separator/>
      </w:r>
    </w:p>
  </w:endnote>
  <w:endnote w:type="continuationSeparator" w:id="0">
    <w:p w14:paraId="17F46CBC" w14:textId="77777777" w:rsidR="00463CAA" w:rsidRDefault="00463C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649F2" w14:textId="77777777" w:rsidR="00463CAA" w:rsidRDefault="00463CAA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F6FC550" w14:textId="77777777" w:rsidR="00463CAA" w:rsidRDefault="00463CA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263"/>
    <w:rsid w:val="00256D99"/>
    <w:rsid w:val="00463CAA"/>
    <w:rsid w:val="006102A2"/>
    <w:rsid w:val="00905E42"/>
    <w:rsid w:val="00A64C20"/>
    <w:rsid w:val="00EB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6F6D6"/>
  <w15:docId w15:val="{463B683B-EF97-4325-9B90-604289F7F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pPr>
      <w:ind w:left="720"/>
      <w:contextualSpacing/>
    </w:pPr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for.umbri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507</Words>
  <Characters>2894</Characters>
  <Application>Microsoft Office Word</Application>
  <DocSecurity>0</DocSecurity>
  <Lines>24</Lines>
  <Paragraphs>6</Paragraphs>
  <ScaleCrop>false</ScaleCrop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Nicoletta Giannini</dc:creator>
  <dc:description/>
  <cp:lastModifiedBy>Gianluca Patumi</cp:lastModifiedBy>
  <cp:revision>2</cp:revision>
  <cp:lastPrinted>2022-02-10T07:57:00Z</cp:lastPrinted>
  <dcterms:created xsi:type="dcterms:W3CDTF">2022-04-05T09:57:00Z</dcterms:created>
  <dcterms:modified xsi:type="dcterms:W3CDTF">2022-04-05T09:57:00Z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0x010100C488C8C8CE01A14D90014522E2A3168F</vt:lpwstr>
  </property>
</Properties>
</file>